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9C" w:rsidRDefault="003C139C" w:rsidP="003C13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ДНЕВЕН РЕД ЗА ЗАСЕДАНИЕ НА ОИК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ВЕЛИКИ ПРЕСЛАВ НА 19.09.2015Г.</w:t>
      </w:r>
    </w:p>
    <w:p w:rsidR="003C139C" w:rsidRPr="00312C2F" w:rsidRDefault="003C139C" w:rsidP="003C139C">
      <w:pPr>
        <w:jc w:val="both"/>
        <w:rPr>
          <w:b/>
          <w:color w:val="000000"/>
          <w:lang w:val="en-US"/>
        </w:rPr>
      </w:pPr>
      <w:r>
        <w:rPr>
          <w:lang w:val="en-US"/>
        </w:rPr>
        <w:t xml:space="preserve">     1</w:t>
      </w:r>
      <w:r>
        <w:t>.Разглеждане на постъпило Предложение</w:t>
      </w:r>
      <w:r w:rsidRPr="00CE3796">
        <w:t xml:space="preserve"> </w:t>
      </w:r>
      <w:r>
        <w:t xml:space="preserve">вх.№ 6-КК  /20.09.2015 г. за регистрация на кандидат  за кмет на кметство с.Кочово- на територията на община Велики Преслав, предложен от партия НАЦИОНАЛЕН ФРОНТ ЗА СПАСЕНИЕ НА БЪЛГАРИЯ ,за участие в изборите  за кметове на кметства  на територията на община Велики Преслав. </w:t>
      </w:r>
      <w:r>
        <w:rPr>
          <w:b/>
        </w:rPr>
        <w:t xml:space="preserve"> </w:t>
      </w:r>
    </w:p>
    <w:p w:rsidR="003C139C" w:rsidRPr="009C2F6A" w:rsidRDefault="003C139C" w:rsidP="003C139C">
      <w:pPr>
        <w:jc w:val="both"/>
      </w:pPr>
      <w:r>
        <w:rPr>
          <w:lang w:val="en-US"/>
        </w:rPr>
        <w:t xml:space="preserve">     </w:t>
      </w:r>
      <w:r>
        <w:t>2.Разглеждане на постъпило Предложение</w:t>
      </w:r>
      <w:r w:rsidRPr="00CE3796">
        <w:t xml:space="preserve"> </w:t>
      </w:r>
      <w:r>
        <w:t xml:space="preserve">вх.№ 6-ОС/20.09.2015 г. за регистрация на кандидатска листа за общински съветници, предложена от партия </w:t>
      </w:r>
      <w:r w:rsidRPr="00312C2F">
        <w:t xml:space="preserve">НАЦИОНАЛЕН ФРОНТ ЗА СПАСЕНИЕ НА БЪЛГАРИЯ </w:t>
      </w:r>
      <w:r>
        <w:t>, за участие в изборите  за общински съветници на община Велики Преслав.</w:t>
      </w:r>
    </w:p>
    <w:p w:rsidR="003C139C" w:rsidRDefault="003C139C" w:rsidP="003C139C">
      <w:pPr>
        <w:jc w:val="both"/>
      </w:pPr>
      <w:r>
        <w:rPr>
          <w:lang w:val="en-US"/>
        </w:rPr>
        <w:t xml:space="preserve">     </w:t>
      </w:r>
      <w:r>
        <w:t>3.Разглеждане на постъпило Предложение</w:t>
      </w:r>
      <w:r w:rsidRPr="00CE3796">
        <w:t xml:space="preserve"> </w:t>
      </w:r>
      <w:r>
        <w:t xml:space="preserve">вх.№ 5-КО/20.09.2015 г. за регистрация на кандидат за кмет на община Велики Преслав, предложен от партия </w:t>
      </w:r>
      <w:r w:rsidRPr="00C5754E">
        <w:t>НАЦИОНАЛЕ</w:t>
      </w:r>
      <w:r>
        <w:t>Н ФРОНТ ЗА СПАСЕНИЕ НА БЪЛГАРИЯ</w:t>
      </w:r>
      <w:r w:rsidRPr="00497BF9">
        <w:t xml:space="preserve"> </w:t>
      </w:r>
      <w:r>
        <w:t>, за участие в изборите за кмет  на  община Велики Преслав.</w:t>
      </w:r>
    </w:p>
    <w:p w:rsidR="003C139C" w:rsidRDefault="003C139C" w:rsidP="003C139C">
      <w:pPr>
        <w:jc w:val="both"/>
        <w:rPr>
          <w:lang w:val="en-US"/>
        </w:rPr>
      </w:pPr>
      <w:r>
        <w:rPr>
          <w:lang w:val="en-US"/>
        </w:rPr>
        <w:t xml:space="preserve">     </w:t>
      </w:r>
      <w:r>
        <w:t>4.</w:t>
      </w:r>
      <w:r w:rsidRPr="000D6041">
        <w:t xml:space="preserve"> </w:t>
      </w:r>
      <w:r>
        <w:t>Разглеждане на постъпило Предложение</w:t>
      </w:r>
      <w:r w:rsidRPr="00CE3796">
        <w:t xml:space="preserve"> </w:t>
      </w:r>
      <w:r>
        <w:t>вх.№ 7-ОС/20.09.2015 г. за регистрация на кандидатска листа за общински съветници, предложена от ПП ГЛАС НАРОДЕН, за участие в изборите  за общински съветници на община Велики Преслав.</w:t>
      </w:r>
    </w:p>
    <w:p w:rsidR="003C139C" w:rsidRPr="00B71CE5" w:rsidRDefault="003C139C" w:rsidP="003C139C">
      <w:pPr>
        <w:jc w:val="both"/>
      </w:pPr>
      <w:r>
        <w:rPr>
          <w:lang w:val="en-US"/>
        </w:rPr>
        <w:t xml:space="preserve">     5</w:t>
      </w:r>
      <w:r>
        <w:t>.</w:t>
      </w:r>
      <w:r w:rsidRPr="00B71CE5">
        <w:t>Разглеждане</w:t>
      </w:r>
      <w:r>
        <w:t xml:space="preserve"> на постъпило Предложение вх.№ 7-КК  /21</w:t>
      </w:r>
      <w:r w:rsidRPr="00B71CE5">
        <w:t>.09.2015 г. за регистрация на кандид</w:t>
      </w:r>
      <w:r>
        <w:t>ат  за кмет на кметство с.Мокреш</w:t>
      </w:r>
      <w:r w:rsidRPr="00B71CE5">
        <w:t>- на територията на община Вел</w:t>
      </w:r>
      <w:r>
        <w:t>ики Преслав, предложен от ИНИЦИАТИВЕН КОМИТЕТ</w:t>
      </w:r>
      <w:r w:rsidRPr="00B71CE5">
        <w:t xml:space="preserve"> ,</w:t>
      </w:r>
      <w:r>
        <w:t xml:space="preserve"> </w:t>
      </w:r>
      <w:r w:rsidRPr="00B71CE5">
        <w:t xml:space="preserve">за участие в изборите  за кметове на кметства  на територията на община Велики Преслав.  </w:t>
      </w:r>
    </w:p>
    <w:p w:rsidR="003C139C" w:rsidRPr="00971A86" w:rsidRDefault="003C139C" w:rsidP="003C139C">
      <w:r>
        <w:t xml:space="preserve">     6</w:t>
      </w:r>
      <w:r w:rsidRPr="00971A86">
        <w:t>.Разглеждане</w:t>
      </w:r>
      <w:r>
        <w:t xml:space="preserve"> на постъпило Предложение вх.№ 8</w:t>
      </w:r>
      <w:r w:rsidRPr="00971A86">
        <w:t>-КК  /21.09.2015 г. за регистрация на кандид</w:t>
      </w:r>
      <w:r>
        <w:t>ат  за кмет на кметство с.Миланово</w:t>
      </w:r>
      <w:r w:rsidRPr="00971A86">
        <w:t xml:space="preserve">- на територията на община Велики Преслав, предложен от ИНИЦИАТИВЕН КОМИТЕТ ,за участие в изборите  за кметове на кметства  на територията на община Велики Преслав.  </w:t>
      </w:r>
    </w:p>
    <w:p w:rsidR="003C139C" w:rsidRDefault="003C139C" w:rsidP="003C139C">
      <w:pPr>
        <w:jc w:val="both"/>
      </w:pPr>
      <w:r>
        <w:t xml:space="preserve">      7.Разглеждане на постъпило Предложение вх.№ 9-КК  /21.09.2015 г. за регистрация на кандидат  за кмет на кметство с. Златар, община Велики Преслав, предложен от местна коалиция ДЕМОКРАТИЧНО БЪДЕЩЕ ЗА ВЕЛИКИ ПРЕСЛАВ, за участие в изборите  за кметове на кметства  на територията на община Велики Преслав.  </w:t>
      </w:r>
    </w:p>
    <w:p w:rsidR="003C139C" w:rsidRDefault="003C139C" w:rsidP="003C139C">
      <w:pPr>
        <w:jc w:val="both"/>
      </w:pPr>
      <w:r>
        <w:t xml:space="preserve">     8.Разглеждане на постъпило Предложение вх.№ 8-ОС/21.09.2015 г. за регистрация на кандидатска листа за общински съветници, предложена от </w:t>
      </w:r>
      <w:r w:rsidRPr="00DA167D">
        <w:t>местна коалиция ДЕМОКРАТИЧНО БЪДЕЩЕ ЗА ВЕЛИКИ ПРЕСЛАВ</w:t>
      </w:r>
      <w:r>
        <w:t xml:space="preserve"> , за участие в изборите  за общински съветници на община Велики Преслав.</w:t>
      </w:r>
    </w:p>
    <w:p w:rsidR="003C139C" w:rsidRDefault="003C139C" w:rsidP="003C139C">
      <w:pPr>
        <w:jc w:val="both"/>
      </w:pPr>
      <w:r>
        <w:t xml:space="preserve">     9.Разглеждане на постъпило Предложение вх.№ 6-КО/21.09.2015 г. за регистрация на кандидат за кмет на община Велики Преслав, предложен от</w:t>
      </w:r>
      <w:r w:rsidRPr="00DA167D">
        <w:t xml:space="preserve"> местна коалиция ДЕМОКРАТИЧНО БЪДЕЩЕ ЗА ВЕЛИКИ ПРЕСЛАВ</w:t>
      </w:r>
      <w:r>
        <w:t xml:space="preserve">  , за участие в изборите за кмет  на на община Велики Преслав.</w:t>
      </w:r>
    </w:p>
    <w:p w:rsidR="003C139C" w:rsidRDefault="003C139C" w:rsidP="003C139C">
      <w:pPr>
        <w:jc w:val="both"/>
      </w:pPr>
      <w:r>
        <w:t xml:space="preserve">     10.</w:t>
      </w:r>
      <w:r w:rsidRPr="00B527F7">
        <w:t xml:space="preserve"> </w:t>
      </w:r>
      <w:r>
        <w:t>Разглеждане на постъпило Предложение вх.№ 9-ОС/2</w:t>
      </w:r>
      <w:r>
        <w:rPr>
          <w:lang w:val="en-US"/>
        </w:rPr>
        <w:t>2</w:t>
      </w:r>
      <w:r>
        <w:t>.09.2015 г. за регистрация на кандидатска листа за общински съветници, предложена от партия „Движение за права и свободи“, за участие в изборите  за общински съветници на община Велики Преслав.</w:t>
      </w:r>
    </w:p>
    <w:p w:rsidR="003C139C" w:rsidRDefault="003C139C" w:rsidP="003C139C">
      <w:pPr>
        <w:jc w:val="both"/>
      </w:pPr>
      <w:r>
        <w:t xml:space="preserve">     11.</w:t>
      </w:r>
      <w:r w:rsidRPr="00B527F7">
        <w:t xml:space="preserve"> </w:t>
      </w:r>
      <w:r>
        <w:t>Разглеждане на постъпило Предложение вх.№ 10-КК  /2</w:t>
      </w:r>
      <w:r>
        <w:rPr>
          <w:lang w:val="en-US"/>
        </w:rPr>
        <w:t>2</w:t>
      </w:r>
      <w:r>
        <w:t>.09.2015 г. за регистрация на кандидати за кметове на кметства на територията на община Велики Преслав, предложени от партия „Движение за права и свободи“, за участие в изборите  за кметове на кметства  на територията на община Велики Преслав.</w:t>
      </w:r>
    </w:p>
    <w:p w:rsidR="003C139C" w:rsidRDefault="003C139C" w:rsidP="003C139C">
      <w:pPr>
        <w:jc w:val="both"/>
      </w:pPr>
      <w:r>
        <w:t xml:space="preserve">  </w:t>
      </w:r>
      <w:r>
        <w:rPr>
          <w:lang w:val="en-US"/>
        </w:rPr>
        <w:t xml:space="preserve">  </w:t>
      </w:r>
      <w:r>
        <w:t>12.</w:t>
      </w:r>
      <w:r w:rsidRPr="00B527F7">
        <w:t xml:space="preserve"> </w:t>
      </w:r>
      <w:r>
        <w:t>Разглеждане на постъпило Предложение вх.№ 7-КО/2</w:t>
      </w:r>
      <w:r>
        <w:rPr>
          <w:lang w:val="en-US"/>
        </w:rPr>
        <w:t>2</w:t>
      </w:r>
      <w:r>
        <w:t>.09.2015 г. за регистрация на кандидат за кмет на община Велики Преслав, предложен от партия „Движение за права и свободи“, за участие в изборите за кмет на община Велики Преслав.</w:t>
      </w:r>
    </w:p>
    <w:p w:rsidR="003C139C" w:rsidRPr="00A97CA2" w:rsidRDefault="003C139C" w:rsidP="003C139C">
      <w:pPr>
        <w:jc w:val="both"/>
      </w:pPr>
      <w:r>
        <w:rPr>
          <w:lang w:val="en-US"/>
        </w:rPr>
        <w:t xml:space="preserve">     </w:t>
      </w:r>
      <w:proofErr w:type="gramStart"/>
      <w:r>
        <w:rPr>
          <w:lang w:val="en-US"/>
        </w:rPr>
        <w:t>13</w:t>
      </w:r>
      <w:r>
        <w:t>.Разглеждане на постъпило Предложение вх.рег.</w:t>
      </w:r>
      <w:proofErr w:type="gramEnd"/>
      <w:r>
        <w:t xml:space="preserve"> № 10-ОС/22.09.2015г. от коалиция РЕФОРМАТОРСКИ БЛОК</w:t>
      </w:r>
      <w:r>
        <w:rPr>
          <w:lang w:val="en-US"/>
        </w:rPr>
        <w:t xml:space="preserve"> </w:t>
      </w:r>
      <w:r>
        <w:t>за изменение на кандидатска листа.</w:t>
      </w:r>
    </w:p>
    <w:p w:rsidR="003C139C" w:rsidRDefault="003C139C" w:rsidP="003C139C">
      <w:pPr>
        <w:jc w:val="both"/>
      </w:pPr>
      <w:r w:rsidRPr="005C08B2">
        <w:lastRenderedPageBreak/>
        <w:t xml:space="preserve">     14. Разглеждане на постъпило Предложение вх.рег. № 11-ОС/22.09.2015г. от местна коалиция „Патриоти за Велики Преслав“- Нова алтернатива и ВМРО-БНД за регистрация на кандидатска листа за общински съветници, за участие в изборите за общински съветници и кметове на 25.10.2015г., в община Велики Преслав.</w:t>
      </w:r>
    </w:p>
    <w:p w:rsidR="00092105" w:rsidRDefault="00092105">
      <w:bookmarkStart w:id="0" w:name="_GoBack"/>
      <w:bookmarkEnd w:id="0"/>
    </w:p>
    <w:sectPr w:rsidR="0009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98"/>
    <w:rsid w:val="00092105"/>
    <w:rsid w:val="003C139C"/>
    <w:rsid w:val="007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2015-09-30T08:22:00Z</dcterms:created>
  <dcterms:modified xsi:type="dcterms:W3CDTF">2015-09-30T08:23:00Z</dcterms:modified>
</cp:coreProperties>
</file>